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36" w:rsidRPr="00795936" w:rsidRDefault="00795936" w:rsidP="00795936">
      <w:pPr>
        <w:suppressAutoHyphens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GoBack"/>
      <w:bookmarkEnd w:id="0"/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Приложение № 2</w:t>
      </w:r>
    </w:p>
    <w:p w:rsidR="00795936" w:rsidRPr="00795936" w:rsidRDefault="00795936" w:rsidP="00795936">
      <w:pPr>
        <w:suppressAutoHyphens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795936" w:rsidRDefault="00795936" w:rsidP="00795936">
      <w:pPr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Pr="00795936" w:rsidRDefault="00795936" w:rsidP="00795936">
      <w:pPr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Pr="00795936" w:rsidRDefault="00795936" w:rsidP="00795936">
      <w:pPr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795936" w:rsidRPr="00795936" w:rsidRDefault="00795936" w:rsidP="00795936">
      <w:pPr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Pr="00795936" w:rsidRDefault="00795936" w:rsidP="00795936">
      <w:pPr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Главе городского округа город Воронеж</w:t>
      </w:r>
    </w:p>
    <w:p w:rsidR="00795936" w:rsidRPr="00795936" w:rsidRDefault="00795936" w:rsidP="00795936">
      <w:pPr>
        <w:suppressAutoHyphens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P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ЗАЯВЛЕНИЕ</w:t>
      </w:r>
    </w:p>
    <w:p w:rsid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b/>
          <w:sz w:val="28"/>
          <w:szCs w:val="28"/>
          <w:lang w:eastAsia="ru-RU"/>
        </w:rPr>
        <w:t>об утверждении схемы расположения земельного участка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,</w:t>
      </w:r>
    </w:p>
    <w:p w:rsidR="00795936" w:rsidRP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находящегося в муниципальной собственности,</w:t>
      </w:r>
    </w:p>
    <w:p w:rsid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b/>
          <w:sz w:val="28"/>
          <w:szCs w:val="28"/>
          <w:lang w:eastAsia="ru-RU"/>
        </w:rPr>
        <w:t>на кадастровом плане территории с целью его раздела</w:t>
      </w:r>
    </w:p>
    <w:p w:rsidR="00795936" w:rsidRP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P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4563"/>
        <w:gridCol w:w="4068"/>
      </w:tblGrid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Сведения о физическом лице,</w:t>
            </w:r>
          </w:p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Сведения о юридическом лице,</w:t>
            </w:r>
          </w:p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79593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 xml:space="preserve">Идентификационный номер налогоплательщика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P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В целях раздела земельного участка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6"/>
        <w:gridCol w:w="4587"/>
        <w:gridCol w:w="4085"/>
      </w:tblGrid>
      <w:tr w:rsidR="00795936" w:rsidRPr="00795936" w:rsidTr="00795936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795936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6337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95936" w:rsidRDefault="00795936" w:rsidP="0079593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предоставленного заявителю на праве аренды, постоянного (бессрочного) пользования, безвозмездного пользования (нужное подчеркнуть), прошу утвердить прилагаемую схему расположения земельного участка.</w:t>
      </w:r>
    </w:p>
    <w:p w:rsidR="00795936" w:rsidRPr="00795936" w:rsidRDefault="00795936" w:rsidP="0079593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795936">
        <w:rPr>
          <w:rFonts w:ascii="Times New Roman" w:eastAsia="Times New Roman" w:hAnsi="Times New Roman"/>
          <w:sz w:val="28"/>
          <w:szCs w:val="28"/>
        </w:rPr>
        <w:lastRenderedPageBreak/>
        <w:t>Приложение:</w:t>
      </w:r>
    </w:p>
    <w:p w:rsidR="00795936" w:rsidRPr="00795936" w:rsidRDefault="00795936" w:rsidP="0079593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</w:p>
    <w:p w:rsidR="00795936" w:rsidRPr="00795936" w:rsidRDefault="00795936" w:rsidP="0079593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95936" w:rsidRDefault="00795936" w:rsidP="0079593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eastAsia="Times New Roman" w:hAnsi="Times New Roman"/>
          <w:sz w:val="28"/>
          <w:szCs w:val="28"/>
        </w:rPr>
        <w:t>______________</w:t>
      </w:r>
    </w:p>
    <w:p w:rsidR="00795936" w:rsidRPr="00795936" w:rsidRDefault="00795936" w:rsidP="0079593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95936">
        <w:rPr>
          <w:rFonts w:ascii="Times New Roman" w:eastAsia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eastAsia="Times New Roman" w:hAnsi="Times New Roman"/>
          <w:sz w:val="28"/>
          <w:szCs w:val="28"/>
        </w:rPr>
        <w:t>____________</w:t>
      </w:r>
      <w:r w:rsidRPr="00795936">
        <w:rPr>
          <w:rFonts w:ascii="Times New Roman" w:eastAsia="Times New Roman" w:hAnsi="Times New Roman"/>
          <w:sz w:val="28"/>
          <w:szCs w:val="28"/>
        </w:rPr>
        <w:t>_______.</w:t>
      </w:r>
    </w:p>
    <w:p w:rsidR="00795936" w:rsidRPr="00795936" w:rsidRDefault="00795936" w:rsidP="00795936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="Times New Roman" w:hAnsi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795936" w:rsidRPr="00795936" w:rsidTr="00000635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0006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муниципальных услуг (функций)» и (или) в информационной системе «Портал</w:t>
            </w:r>
            <w:r w:rsidR="000006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000635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</w:t>
            </w:r>
            <w:r w:rsidR="000006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000635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МФЦ, расположенный по адресу: ________</w:t>
            </w:r>
            <w:r w:rsidR="00000635">
              <w:rPr>
                <w:rFonts w:ascii="Times New Roman" w:eastAsia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</w:t>
            </w:r>
          </w:p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936" w:rsidRPr="00795936" w:rsidTr="00000635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направить на бумажном носителе на почтовый адрес: 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</w:p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36" w:rsidRPr="00795936" w:rsidRDefault="00795936" w:rsidP="0000063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795936" w:rsidTr="00795936">
        <w:tc>
          <w:tcPr>
            <w:tcW w:w="3190" w:type="dxa"/>
            <w:tcBorders>
              <w:bottom w:val="single" w:sz="4" w:space="0" w:color="auto"/>
            </w:tcBorders>
          </w:tcPr>
          <w:p w:rsidR="00795936" w:rsidRDefault="00795936" w:rsidP="00795936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795936" w:rsidRDefault="00795936" w:rsidP="00795936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795936" w:rsidRDefault="00795936" w:rsidP="00795936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795936" w:rsidRPr="00795936" w:rsidTr="00795936">
        <w:tc>
          <w:tcPr>
            <w:tcW w:w="3190" w:type="dxa"/>
            <w:tcBorders>
              <w:top w:val="single" w:sz="4" w:space="0" w:color="auto"/>
            </w:tcBorders>
          </w:tcPr>
          <w:p w:rsidR="00795936" w:rsidRPr="00795936" w:rsidRDefault="00795936" w:rsidP="00795936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795936" w:rsidRPr="00795936" w:rsidRDefault="00795936" w:rsidP="00795936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795936" w:rsidRPr="00795936" w:rsidRDefault="00795936" w:rsidP="00795936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795936" w:rsidRDefault="00795936" w:rsidP="00795936">
      <w:pPr>
        <w:suppressAutoHyphens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95936" w:rsidRDefault="00795936" w:rsidP="00795936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 требованиями Федерального закона от 27.07.2006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795936">
        <w:rPr>
          <w:rFonts w:ascii="Times New Roman" w:eastAsiaTheme="minorEastAsia" w:hAnsi="Times New Roman"/>
          <w:sz w:val="28"/>
          <w:szCs w:val="28"/>
          <w:lang w:eastAsia="ru-RU"/>
        </w:rPr>
        <w:t>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Настоящее согласие дано мною бессрочно.</w:t>
      </w:r>
    </w:p>
    <w:p w:rsidR="00795936" w:rsidRDefault="00795936" w:rsidP="00795936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795936" w:rsidTr="00795936">
        <w:tc>
          <w:tcPr>
            <w:tcW w:w="4503" w:type="dxa"/>
          </w:tcPr>
          <w:p w:rsidR="00795936" w:rsidRDefault="00795936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«___» _________________ 20___ г.</w:t>
            </w:r>
          </w:p>
        </w:tc>
        <w:tc>
          <w:tcPr>
            <w:tcW w:w="283" w:type="dxa"/>
          </w:tcPr>
          <w:p w:rsidR="00795936" w:rsidRDefault="00795936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795936" w:rsidRDefault="00795936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  <w:tr w:rsidR="00795936" w:rsidRPr="00795936" w:rsidTr="00795936">
        <w:tc>
          <w:tcPr>
            <w:tcW w:w="4503" w:type="dxa"/>
          </w:tcPr>
          <w:p w:rsidR="00795936" w:rsidRPr="00795936" w:rsidRDefault="00795936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795936" w:rsidRPr="00795936" w:rsidRDefault="00795936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795936" w:rsidRPr="00795936" w:rsidRDefault="00795936" w:rsidP="00633799">
            <w:pPr>
              <w:suppressAutoHyphens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95936">
              <w:rPr>
                <w:rFonts w:ascii="Times New Roman" w:eastAsia="Times New Roman" w:hAnsi="Times New Roman"/>
                <w:sz w:val="24"/>
                <w:szCs w:val="24"/>
              </w:rPr>
              <w:t>(подпись)</w:t>
            </w:r>
          </w:p>
        </w:tc>
      </w:tr>
    </w:tbl>
    <w:p w:rsidR="00795936" w:rsidRPr="001161AD" w:rsidRDefault="00795936" w:rsidP="0079593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795936" w:rsidRDefault="00795936" w:rsidP="0079593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795936" w:rsidRDefault="00795936" w:rsidP="0079593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795936" w:rsidTr="00795936">
        <w:tc>
          <w:tcPr>
            <w:tcW w:w="5920" w:type="dxa"/>
          </w:tcPr>
          <w:p w:rsidR="00795936" w:rsidRPr="001161AD" w:rsidRDefault="00795936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управления </w:t>
            </w:r>
          </w:p>
          <w:p w:rsidR="00795936" w:rsidRDefault="00795936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795936" w:rsidRDefault="00795936" w:rsidP="00633799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  <w:p w:rsidR="00795936" w:rsidRDefault="00795936" w:rsidP="00633799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К.Л. Галоян</w:t>
            </w:r>
          </w:p>
        </w:tc>
      </w:tr>
    </w:tbl>
    <w:p w:rsidR="00B94CE6" w:rsidRPr="00795936" w:rsidRDefault="00B94CE6" w:rsidP="00795936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B94CE6" w:rsidRPr="00795936" w:rsidSect="0079593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FAA" w:rsidRDefault="00195FAA" w:rsidP="00795936">
      <w:pPr>
        <w:spacing w:after="0" w:line="240" w:lineRule="auto"/>
      </w:pPr>
      <w:r>
        <w:separator/>
      </w:r>
    </w:p>
  </w:endnote>
  <w:endnote w:type="continuationSeparator" w:id="0">
    <w:p w:rsidR="00195FAA" w:rsidRDefault="00195FAA" w:rsidP="0079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FAA" w:rsidRDefault="00195FAA" w:rsidP="00795936">
      <w:pPr>
        <w:spacing w:after="0" w:line="240" w:lineRule="auto"/>
      </w:pPr>
      <w:r>
        <w:separator/>
      </w:r>
    </w:p>
  </w:footnote>
  <w:footnote w:type="continuationSeparator" w:id="0">
    <w:p w:rsidR="00195FAA" w:rsidRDefault="00195FAA" w:rsidP="00795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28816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95936" w:rsidRPr="00795936" w:rsidRDefault="00795936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795936">
          <w:rPr>
            <w:rFonts w:ascii="Times New Roman" w:hAnsi="Times New Roman"/>
            <w:sz w:val="24"/>
            <w:szCs w:val="24"/>
          </w:rPr>
          <w:fldChar w:fldCharType="begin"/>
        </w:r>
        <w:r w:rsidRPr="0079593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95936">
          <w:rPr>
            <w:rFonts w:ascii="Times New Roman" w:hAnsi="Times New Roman"/>
            <w:sz w:val="24"/>
            <w:szCs w:val="24"/>
          </w:rPr>
          <w:fldChar w:fldCharType="separate"/>
        </w:r>
        <w:r w:rsidR="002105C6">
          <w:rPr>
            <w:rFonts w:ascii="Times New Roman" w:hAnsi="Times New Roman"/>
            <w:noProof/>
            <w:sz w:val="24"/>
            <w:szCs w:val="24"/>
          </w:rPr>
          <w:t>2</w:t>
        </w:r>
        <w:r w:rsidRPr="0079593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95936" w:rsidRPr="00795936" w:rsidRDefault="00795936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36"/>
    <w:rsid w:val="00000635"/>
    <w:rsid w:val="00016487"/>
    <w:rsid w:val="00195FAA"/>
    <w:rsid w:val="002105C6"/>
    <w:rsid w:val="005D0036"/>
    <w:rsid w:val="00795936"/>
    <w:rsid w:val="00B9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959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9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95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93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95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936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95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7959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9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95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93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95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936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959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10A2-206B-4E14-ADA3-CE418DC3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2024-02-22T10:33:00Z</dcterms:created>
  <dcterms:modified xsi:type="dcterms:W3CDTF">2024-02-22T10:33:00Z</dcterms:modified>
</cp:coreProperties>
</file>